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47F02" Type="http://schemas.openxmlformats.org/officeDocument/2006/relationships/officeDocument" Target="/word/document.xml" /><Relationship Id="coreR5847F02" Type="http://schemas.openxmlformats.org/package/2006/relationships/metadata/core-properties" Target="/docProps/core.xml" /><Relationship Id="customR5847F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kotlů na biomasu (kód: 36-149-H)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 montér / topenářka montérka kotlů na biomasu, 20.10.2026 10:27:22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podniků topenářské techniky,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M. Alše 822, 75701 Valašské Meziříčí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ENBRA, a.s.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Durďákova 1786/5, 61300 Brno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PROPULS SOLAR s.r.o.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Načešice 3, 53803 Načešice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R E G U L U S spol. s 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Do koutů 1897/3, 14300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 montér / topenářka montérka kotlů na biomasu, 20.10.2026 10:27:22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