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7A26A" Type="http://schemas.openxmlformats.org/officeDocument/2006/relationships/officeDocument" Target="/word/document.xml" /><Relationship Id="coreR1EB7A26A" Type="http://schemas.openxmlformats.org/package/2006/relationships/metadata/core-properties" Target="/docProps/core.xml" /><Relationship Id="customR1EB7A2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Greenkeeper/greenkeeperka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Greenkeeper/greenkeeperka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Greenkeeper/greenkeeperka, 20.10.2026 7:33:00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130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E9F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