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35054D" Type="http://schemas.openxmlformats.org/officeDocument/2006/relationships/officeDocument" Target="/word/document.xml" /><Relationship Id="coreR5235054D" Type="http://schemas.openxmlformats.org/package/2006/relationships/metadata/core-properties" Target="/docProps/core.xml" /><Relationship Id="customR523505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avioniku (kód: 26-087-M)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avioniku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a zapojení systémů avioniky a elektrovybavení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výrobní a servisní dokumentaci a technických podkladech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měřicí a zkušební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Kontrolování stavu a provádění funkčních zkoušek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postupu práce, potřebného nářadí a pomůcek pro provedení montáže, demontáže, opravy, údržby, seřízení letadlových celků a systémů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Opravy leteckých palubních přístrojů a zařízení, přístrojů a systémů letecké navigace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avionických systémů a zařízení ve vybavení letadla, sloužícího k zajištění komfortu letu, bezpečnosti cestujících a posádky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30.9.2026 7:36:09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https://nsp.cz/jednotka-prace/letecky-mechanik-pro-avio#zdravotni-zpusobilost).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typická letadla vyráběné v ČR, na kterých je možné zkoušku vykonat, patří zejména L410, EV55, AE270, nebo lehká letadla Z42 nebo Z43, PS -28 nebo na jiných typech letounu, kde je uděleno oprávnění k výrobě v ČR podle Části 21, hlavy G.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 a kritérií: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měřicí a zkušební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 - proměření a prozkoušení palubních přístrojů ( rychloměr, umělý horizont, výškoměr, zatáčkoměr, směrový setrvačník, variometr)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Kontrolování stavu a provádění funkčních zkoušek leteckých palubních přístrojů a zařízení, přístrojů a systémů letecké navigace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kontrola, přezkoušení a seřízení přístrojů a zařízení (systém pro měření a plnění paliva, systém pro řízení odledňování letounu, systém pro vytápění a vyhřívání a řídící jednotky pro řízení a monitorování agregátů)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leteckých palubních přístrojů a zařízení, přístrojů a systémů letecké navigace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b, c - demontáž a částečné opravy elektrických agregátů, kolektorů vodičů, kabelových ramp, kolektorů elektrických instalací, signalizátorů a vysílačů, cívek a dalších speciálních agregátů elektrických instalací.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avionických systémů a zařízení ve vybavení letadla, sloužícího k zajištění komfortu letu, bezpečnosti cestujících a posádky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a,b,c - přezkoušení a seřízení elektrovybavení vybavení letadla slouží cestujícím (individuální osvětlení a stropní polici pro malé příruční zavazadlo)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evidence technických dat o průběhu a výsledcích provedené práce v provozní dokumentaci letadla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správné funkce jednotlivých přístrojů ze systémů avioniky a elektrosystémů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zapojování systémů a instalace přístrojů ze systému avioniky a elektrosystémů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přístrojů a systémů na hodnoty (data) podle k tomu určené dokumentace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správnosti funkce komplexního systému avioniky elektro a identifikace zdroje případné poruchy avioniky a elektrosystému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leteckých palubních přístrojů a zařízení, přístrojů a systémů letecké navigace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elektromechanika).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Požadavky pro činnost dle této profesní kvalifikace: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30.9.2026 7:36:09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30.9.2026 7:36:09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9164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