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4F24B" Type="http://schemas.openxmlformats.org/officeDocument/2006/relationships/officeDocument" Target="/word/document.xml" /><Relationship Id="coreR1494F24B" Type="http://schemas.openxmlformats.org/package/2006/relationships/metadata/core-properties" Target="/docProps/core.xml" /><Relationship Id="customR1494F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20.10.2026 13:02:52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20.10.2026 13:02:52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20.10.2026 13:02:52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46B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8467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