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9C7320" Type="http://schemas.openxmlformats.org/officeDocument/2006/relationships/officeDocument" Target="/word/document.xml" /><Relationship Id="coreR509C7320" Type="http://schemas.openxmlformats.org/package/2006/relationships/metadata/core-properties" Target="/docProps/core.xml" /><Relationship Id="customR509C73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užití systémů pro zpracování dokumentace staveb (kód: 36-187-M)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projektové dokumentace podle zadávací dokumentace a smlouvy o dílo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softwarových nástrojů pro tvorbu BIM modelu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Zabezpečení dat před zneužitím a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Komunikace se spolupracovníky a poskytování poradenské činnosti při zpracování projektové dokumentace metodikou BIM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20.10.2026 8:49:52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