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F224A" Type="http://schemas.openxmlformats.org/officeDocument/2006/relationships/officeDocument" Target="/word/document.xml" /><Relationship Id="coreR70EF224A" Type="http://schemas.openxmlformats.org/package/2006/relationships/metadata/core-properties" Target="/docProps/core.xml" /><Relationship Id="customR70EF2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parkouru (kód: 74-037-M)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parkouru, 30.9.2026 2:13:12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Improve Yourself,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Frýdlantská  o/1888, 73801 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parkouru, 30.9.2026 2:13:12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