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93F10D" Type="http://schemas.openxmlformats.org/officeDocument/2006/relationships/officeDocument" Target="/word/document.xml" /><Relationship Id="coreR1593F10D" Type="http://schemas.openxmlformats.org/package/2006/relationships/metadata/core-properties" Target="/docProps/core.xml" /><Relationship Id="customR1593F1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Pokojský/pokojská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18.10.2026 19:26:20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Euroinstitut v Karlovarském kraji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992, 36251 Jáchymov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18.10.2026 19:26:20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